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青岛工程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职业学院2023</w:t>
      </w:r>
      <w:r>
        <w:rPr>
          <w:rFonts w:ascii="Times New Roman" w:hAnsi="Times New Roman" w:eastAsia="方正小标宋简体" w:cs="Times New Roman"/>
          <w:sz w:val="36"/>
          <w:szCs w:val="36"/>
        </w:rPr>
        <w:t>年单招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和综评招生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放弃拟</w:t>
      </w:r>
      <w:r>
        <w:rPr>
          <w:rFonts w:ascii="Times New Roman" w:hAnsi="Times New Roman" w:eastAsia="方正小标宋简体" w:cs="Times New Roman"/>
          <w:sz w:val="36"/>
          <w:szCs w:val="36"/>
        </w:rPr>
        <w:t>录取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资格申请表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因本人参加了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ascii="Times New Roman" w:hAnsi="Times New Roman" w:eastAsia="仿宋_GB2312" w:cs="Times New Roman"/>
          <w:sz w:val="32"/>
          <w:szCs w:val="32"/>
        </w:rPr>
        <w:t>职业学院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（单独考试招生\综合评价招生）考试，且被拟录取。由于个人原因，</w:t>
      </w:r>
      <w:r>
        <w:rPr>
          <w:rFonts w:ascii="Times New Roman" w:hAnsi="Times New Roman" w:eastAsia="仿宋_GB2312" w:cs="Times New Roman"/>
          <w:sz w:val="32"/>
          <w:szCs w:val="32"/>
        </w:rPr>
        <w:t>经本人慎重考虑，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现自愿</w:t>
      </w:r>
      <w:r>
        <w:rPr>
          <w:rFonts w:ascii="Times New Roman" w:hAnsi="Times New Roman" w:eastAsia="仿宋_GB2312" w:cs="Times New Roman"/>
          <w:sz w:val="32"/>
          <w:szCs w:val="32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</w:t>
      </w:r>
      <w:r>
        <w:rPr>
          <w:rFonts w:ascii="Times New Roman" w:hAnsi="Times New Roman" w:eastAsia="仿宋_GB2312" w:cs="Times New Roman"/>
          <w:sz w:val="32"/>
          <w:szCs w:val="32"/>
        </w:rPr>
        <w:t>学院的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特此申请。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考生本人签名（按手印）：</w:t>
      </w: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家长本人签名（按手印）：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考生个人信息如下：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考生号：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附：本人身份证正反面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照片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（考生按要求提交申请书&lt;填好信息后拍成照片&gt;+本人手持身份证&lt;拍成照片&gt;共计两张照片，发送至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邮箱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zsjy@qdec.edu.cn，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邮件主题名为：考生姓名+身份证号+手机号，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经我院审批通过后，方可放弃拟录取资格，申请表提交时间截止到4月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日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16：00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之前。）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2MyYTk2ZDJlNTUyMTA2MTZjZWQ1NTExNjEyNTAifQ=="/>
  </w:docVars>
  <w:rsids>
    <w:rsidRoot w:val="00D27135"/>
    <w:rsid w:val="00003FFB"/>
    <w:rsid w:val="00134AC8"/>
    <w:rsid w:val="00194F86"/>
    <w:rsid w:val="002D77CF"/>
    <w:rsid w:val="0031039B"/>
    <w:rsid w:val="003A665D"/>
    <w:rsid w:val="00451DB2"/>
    <w:rsid w:val="004953EE"/>
    <w:rsid w:val="004E77AC"/>
    <w:rsid w:val="00561C4A"/>
    <w:rsid w:val="006B600C"/>
    <w:rsid w:val="0088303D"/>
    <w:rsid w:val="008F2F65"/>
    <w:rsid w:val="00A32281"/>
    <w:rsid w:val="00B369A8"/>
    <w:rsid w:val="00B61853"/>
    <w:rsid w:val="00BD50F9"/>
    <w:rsid w:val="00D27135"/>
    <w:rsid w:val="00E935BE"/>
    <w:rsid w:val="00F41717"/>
    <w:rsid w:val="00F67FEF"/>
    <w:rsid w:val="00FD0BB2"/>
    <w:rsid w:val="3BD71353"/>
    <w:rsid w:val="535B09EB"/>
    <w:rsid w:val="538F312B"/>
    <w:rsid w:val="693462CD"/>
    <w:rsid w:val="70420F44"/>
    <w:rsid w:val="748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279</Words>
  <Characters>303</Characters>
  <Lines>2</Lines>
  <Paragraphs>1</Paragraphs>
  <TotalTime>76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2020-06-08T04:01:00Z</dcterms:created>
  <dc:creator>苏玮玮</dc:creator>
  <cp:lastModifiedBy>纪虹妤</cp:lastModifiedBy>
  <dcterms:modified xsi:type="dcterms:W3CDTF">2023-04-01T11:11:43Z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7C6F9C7D33DA4F3F8775ECE975A276CC</vt:lpwstr>
  </property>
</Properties>
</file>